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8EA1" w14:textId="51B7136C" w:rsidR="00584C1F" w:rsidRDefault="00065A56" w:rsidP="00CF69D4">
      <w:pPr>
        <w:spacing w:line="400" w:lineRule="exact"/>
        <w:jc w:val="center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  <w:bookmarkStart w:id="0" w:name="RANGE!A1:AC41"/>
      <w:r w:rsidRPr="00065A56">
        <w:rPr>
          <w:rFonts w:ascii="HGSｺﾞｼｯｸM" w:eastAsia="HGSｺﾞｼｯｸM" w:hAnsi="ＭＳ Ｐゴシック" w:cs="ＭＳ Ｐゴシック" w:hint="eastAsia"/>
          <w:color w:val="000000"/>
          <w:kern w:val="0"/>
          <w:sz w:val="28"/>
          <w:szCs w:val="28"/>
        </w:rPr>
        <w:t>公益社団法人野々市市シルバー人材センター</w:t>
      </w:r>
      <w:bookmarkEnd w:id="0"/>
    </w:p>
    <w:p w14:paraId="3D51FAAD" w14:textId="120FEACE" w:rsidR="00065A56" w:rsidRDefault="00065A56" w:rsidP="00CF69D4">
      <w:pPr>
        <w:jc w:val="center"/>
      </w:pPr>
      <w:r w:rsidRPr="00065A56">
        <w:rPr>
          <w:rFonts w:ascii="HGSｺﾞｼｯｸM" w:eastAsia="HGSｺﾞｼｯｸM" w:hAnsi="ＭＳ Ｐゴシック" w:cs="ＭＳ Ｐゴシック" w:hint="eastAsia"/>
          <w:b/>
          <w:bCs/>
          <w:color w:val="000000"/>
          <w:kern w:val="0"/>
          <w:sz w:val="56"/>
          <w:szCs w:val="56"/>
        </w:rPr>
        <w:t>退　　会　　届</w:t>
      </w:r>
    </w:p>
    <w:p w14:paraId="5DEE6EA1" w14:textId="6292B562" w:rsidR="00065A56" w:rsidRDefault="00065A56" w:rsidP="007F6247">
      <w:pPr>
        <w:spacing w:line="400" w:lineRule="exact"/>
      </w:pPr>
    </w:p>
    <w:p w14:paraId="31455276" w14:textId="289A67AD" w:rsidR="00065A56" w:rsidRPr="00942BE9" w:rsidRDefault="00065A56" w:rsidP="007F6247">
      <w:pPr>
        <w:spacing w:line="400" w:lineRule="exact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  <w:r w:rsidRPr="00942BE9">
        <w:rPr>
          <w:rFonts w:ascii="HGSｺﾞｼｯｸM" w:eastAsia="HGSｺﾞｼｯｸM" w:hAnsi="ＭＳ Ｐゴシック" w:cs="ＭＳ Ｐゴシック" w:hint="eastAsia"/>
          <w:color w:val="000000"/>
          <w:kern w:val="0"/>
          <w:sz w:val="28"/>
          <w:szCs w:val="28"/>
        </w:rPr>
        <w:t>【あて先】</w:t>
      </w:r>
    </w:p>
    <w:p w14:paraId="3E8CF2CE" w14:textId="70F46F40" w:rsidR="00065A56" w:rsidRPr="00942BE9" w:rsidRDefault="00065A56" w:rsidP="007F6247">
      <w:pPr>
        <w:widowControl/>
        <w:spacing w:line="400" w:lineRule="exact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  <w:r w:rsidRPr="00942BE9">
        <w:rPr>
          <w:rFonts w:ascii="HGSｺﾞｼｯｸM" w:eastAsia="HGSｺﾞｼｯｸM" w:hAnsi="ＭＳ Ｐゴシック" w:cs="ＭＳ Ｐゴシック" w:hint="eastAsia"/>
          <w:color w:val="000000"/>
          <w:kern w:val="0"/>
          <w:sz w:val="28"/>
          <w:szCs w:val="28"/>
        </w:rPr>
        <w:t>公益社団法人野々市市シルバー人材センター　理事長</w:t>
      </w:r>
    </w:p>
    <w:p w14:paraId="5C2C8EAC" w14:textId="77777777" w:rsidR="00CF69D4" w:rsidRPr="00942BE9" w:rsidRDefault="00CF69D4" w:rsidP="007F6247">
      <w:pPr>
        <w:widowControl/>
        <w:spacing w:line="400" w:lineRule="exact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</w:p>
    <w:p w14:paraId="5E3983B6" w14:textId="0EB15A7A" w:rsidR="00065A56" w:rsidRPr="00942BE9" w:rsidRDefault="00065A56" w:rsidP="00F745D3">
      <w:pPr>
        <w:widowControl/>
        <w:spacing w:line="400" w:lineRule="exact"/>
        <w:jc w:val="center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  <w:r w:rsidRPr="00942BE9">
        <w:rPr>
          <w:rFonts w:ascii="HGSｺﾞｼｯｸM" w:eastAsia="HGSｺﾞｼｯｸM" w:hAnsi="ＭＳ Ｐゴシック" w:cs="ＭＳ Ｐゴシック" w:hint="eastAsia"/>
          <w:color w:val="000000"/>
          <w:kern w:val="0"/>
          <w:sz w:val="28"/>
          <w:szCs w:val="28"/>
        </w:rPr>
        <w:t>定款第8条の規定により下記のとおり届出いたします。</w:t>
      </w:r>
    </w:p>
    <w:p w14:paraId="69374562" w14:textId="5AE18FC7" w:rsidR="00CF69D4" w:rsidRPr="00942BE9" w:rsidRDefault="007F6247" w:rsidP="007F6247">
      <w:pPr>
        <w:widowControl/>
        <w:spacing w:line="400" w:lineRule="exact"/>
        <w:ind w:firstLineChars="700" w:firstLine="1260"/>
        <w:rPr>
          <w:rFonts w:ascii="HGSｺﾞｼｯｸM" w:eastAsia="HGSｺﾞｼｯｸM" w:hAnsi="ＭＳ Ｐゴシック" w:cs="ＭＳ Ｐゴシック"/>
          <w:kern w:val="0"/>
          <w:sz w:val="18"/>
          <w:szCs w:val="18"/>
        </w:rPr>
      </w:pPr>
      <w:r w:rsidRPr="00942BE9">
        <w:rPr>
          <w:rFonts w:ascii="HGSｺﾞｼｯｸM" w:eastAsia="HGSｺﾞｼｯｸM" w:hAnsi="ＭＳ Ｐゴシック" w:cs="ＭＳ Ｐゴシック" w:hint="eastAsia"/>
          <w:kern w:val="0"/>
          <w:sz w:val="18"/>
          <w:szCs w:val="18"/>
        </w:rPr>
        <w:t>（西暦）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1010"/>
        <w:gridCol w:w="496"/>
        <w:gridCol w:w="780"/>
        <w:gridCol w:w="500"/>
        <w:gridCol w:w="776"/>
        <w:gridCol w:w="499"/>
      </w:tblGrid>
      <w:tr w:rsidR="007F6247" w:rsidRPr="00942BE9" w14:paraId="546B2B7E" w14:textId="77777777" w:rsidTr="00A82C38"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2E3FB971" w14:textId="5AD87ABC" w:rsidR="007F6247" w:rsidRPr="00942BE9" w:rsidRDefault="007F6247" w:rsidP="007F6247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届 出 日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FE12CF2" w14:textId="4B86FEC8" w:rsidR="007F6247" w:rsidRPr="00942BE9" w:rsidRDefault="007F6247" w:rsidP="007F6247">
            <w:pPr>
              <w:widowControl/>
              <w:spacing w:line="4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202</w:t>
            </w:r>
            <w:r w:rsidR="00481763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3C86103D" w14:textId="198686D1" w:rsidR="007F6247" w:rsidRPr="00942BE9" w:rsidRDefault="007F6247" w:rsidP="007F6247">
            <w:pPr>
              <w:widowControl/>
              <w:spacing w:line="4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E29C335" w14:textId="7384535D" w:rsidR="007F6247" w:rsidRPr="00942BE9" w:rsidRDefault="007F6247" w:rsidP="007F6247">
            <w:pPr>
              <w:widowControl/>
              <w:spacing w:line="4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2332BA4C" w14:textId="3704053F" w:rsidR="007F6247" w:rsidRPr="00942BE9" w:rsidRDefault="007F6247" w:rsidP="007F6247">
            <w:pPr>
              <w:widowControl/>
              <w:spacing w:line="4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6C21BAC4" w14:textId="367F199C" w:rsidR="007F6247" w:rsidRPr="00942BE9" w:rsidRDefault="007F6247" w:rsidP="007F6247">
            <w:pPr>
              <w:widowControl/>
              <w:spacing w:line="4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506E424" w14:textId="7AEFF999" w:rsidR="007F6247" w:rsidRPr="00942BE9" w:rsidRDefault="007F6247" w:rsidP="007F6247">
            <w:pPr>
              <w:widowControl/>
              <w:spacing w:line="400" w:lineRule="exact"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06B5A178" w14:textId="6E352E32" w:rsidR="00CC0A81" w:rsidRPr="00942BE9" w:rsidRDefault="00CC0A81" w:rsidP="007F6247">
      <w:pPr>
        <w:widowControl/>
        <w:spacing w:line="400" w:lineRule="exact"/>
        <w:rPr>
          <w:rFonts w:ascii="HGSｺﾞｼｯｸM" w:eastAsia="HGSｺﾞｼｯｸM" w:hAnsi="ＭＳ Ｐゴシック" w:cs="ＭＳ Ｐゴシック"/>
          <w:kern w:val="0"/>
          <w:sz w:val="28"/>
          <w:szCs w:val="28"/>
        </w:rPr>
      </w:pPr>
      <w:r w:rsidRPr="00942BE9">
        <w:rPr>
          <w:rFonts w:ascii="HGSｺﾞｼｯｸM" w:eastAsia="HGSｺﾞｼｯｸM" w:hAnsi="ＭＳ Ｐゴシック" w:cs="ＭＳ Ｐゴシック" w:hint="eastAsia"/>
          <w:kern w:val="0"/>
          <w:sz w:val="28"/>
          <w:szCs w:val="28"/>
        </w:rPr>
        <w:t xml:space="preserve">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3679"/>
      </w:tblGrid>
      <w:tr w:rsidR="0007571B" w:rsidRPr="00942BE9" w14:paraId="499E4CC0" w14:textId="77777777" w:rsidTr="000D72B9">
        <w:tc>
          <w:tcPr>
            <w:tcW w:w="1413" w:type="dxa"/>
            <w:tcBorders>
              <w:bottom w:val="single" w:sz="4" w:space="0" w:color="auto"/>
            </w:tcBorders>
          </w:tcPr>
          <w:p w14:paraId="7055BDC3" w14:textId="093A1AAB" w:rsidR="0007571B" w:rsidRPr="00942BE9" w:rsidRDefault="0007571B" w:rsidP="007F6247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会員番号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5DE62A" w14:textId="77777777" w:rsidR="0007571B" w:rsidRPr="00942BE9" w:rsidRDefault="0007571B" w:rsidP="007F6247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53AAB5" w14:textId="371FF426" w:rsidR="0007571B" w:rsidRPr="00942BE9" w:rsidRDefault="0007571B" w:rsidP="007F6247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kern w:val="0"/>
                <w:sz w:val="28"/>
                <w:szCs w:val="28"/>
              </w:rPr>
              <w:t>会員氏名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41C8A63D" w14:textId="7CE35ACB" w:rsidR="0007571B" w:rsidRPr="00942BE9" w:rsidRDefault="0007571B" w:rsidP="007F6247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3DDD0716" w14:textId="637340EF" w:rsidR="00065A56" w:rsidRPr="00942BE9" w:rsidRDefault="00CC0A81" w:rsidP="00942BE9">
      <w:pPr>
        <w:widowControl/>
        <w:spacing w:line="400" w:lineRule="exact"/>
        <w:rPr>
          <w:rFonts w:ascii="HGSｺﾞｼｯｸM" w:eastAsia="HGSｺﾞｼｯｸM" w:hAnsi="ＭＳ Ｐゴシック" w:cs="ＭＳ Ｐゴシック"/>
          <w:color w:val="000000"/>
          <w:kern w:val="0"/>
          <w:sz w:val="18"/>
          <w:szCs w:val="18"/>
        </w:rPr>
      </w:pPr>
      <w:r w:rsidRPr="00942BE9">
        <w:rPr>
          <w:rFonts w:ascii="HGSｺﾞｼｯｸM" w:eastAsia="HGSｺﾞｼｯｸM" w:hAnsi="ＭＳ Ｐゴシック" w:cs="ＭＳ Ｐゴシック" w:hint="eastAsia"/>
          <w:kern w:val="0"/>
          <w:sz w:val="28"/>
          <w:szCs w:val="28"/>
        </w:rPr>
        <w:t xml:space="preserve">　　　　　</w:t>
      </w:r>
      <w:r w:rsidR="00942BE9">
        <w:rPr>
          <w:rFonts w:ascii="HGSｺﾞｼｯｸM" w:eastAsia="HGSｺﾞｼｯｸM" w:hAnsi="ＭＳ Ｐゴシック" w:cs="ＭＳ Ｐゴシック" w:hint="eastAsia"/>
          <w:kern w:val="0"/>
          <w:sz w:val="28"/>
          <w:szCs w:val="28"/>
        </w:rPr>
        <w:t xml:space="preserve">　</w:t>
      </w:r>
      <w:r w:rsidR="00DF26A9" w:rsidRPr="00942BE9">
        <w:rPr>
          <w:rFonts w:ascii="HGSｺﾞｼｯｸM" w:eastAsia="HGSｺﾞｼｯｸM" w:hAnsi="ＭＳ Ｐゴシック" w:cs="ＭＳ Ｐゴシック" w:hint="eastAsia"/>
          <w:color w:val="000000"/>
          <w:kern w:val="0"/>
          <w:sz w:val="18"/>
          <w:szCs w:val="18"/>
        </w:rPr>
        <w:t>該当の</w:t>
      </w:r>
      <w:r w:rsidR="00065A56" w:rsidRPr="00942BE9">
        <w:rPr>
          <w:rFonts w:ascii="HGSｺﾞｼｯｸM" w:eastAsia="HGSｺﾞｼｯｸM" w:hAnsi="ＭＳ Ｐゴシック" w:cs="ＭＳ Ｐゴシック" w:hint="eastAsia"/>
          <w:color w:val="000000"/>
          <w:kern w:val="0"/>
          <w:sz w:val="18"/>
          <w:szCs w:val="18"/>
        </w:rPr>
        <w:t>□</w:t>
      </w:r>
      <w:r w:rsidR="002A796B">
        <w:rPr>
          <w:rFonts w:ascii="HGSｺﾞｼｯｸM" w:eastAsia="HGSｺﾞｼｯｸM" w:hAnsi="ＭＳ Ｐゴシック" w:cs="ＭＳ Ｐゴシック" w:hint="eastAsia"/>
          <w:color w:val="000000"/>
          <w:kern w:val="0"/>
          <w:sz w:val="18"/>
          <w:szCs w:val="18"/>
        </w:rPr>
        <w:t>をチェック</w:t>
      </w:r>
      <w:r w:rsidR="00DF26A9" w:rsidRPr="00942BE9">
        <w:rPr>
          <w:rFonts w:ascii="HGSｺﾞｼｯｸM" w:eastAsia="HGSｺﾞｼｯｸM" w:hAnsi="ＭＳ Ｐゴシック" w:cs="ＭＳ Ｐゴシック" w:hint="eastAsia"/>
          <w:color w:val="000000"/>
          <w:kern w:val="0"/>
          <w:sz w:val="18"/>
          <w:szCs w:val="18"/>
        </w:rPr>
        <w:t>し</w:t>
      </w:r>
      <w:r w:rsidR="00065A56" w:rsidRPr="00942BE9">
        <w:rPr>
          <w:rFonts w:ascii="HGSｺﾞｼｯｸM" w:eastAsia="HGSｺﾞｼｯｸM" w:hAnsi="HGSｺﾞｼｯｸM" w:cs="HGSｺﾞｼｯｸM" w:hint="eastAsia"/>
          <w:color w:val="000000"/>
          <w:kern w:val="0"/>
          <w:sz w:val="18"/>
          <w:szCs w:val="18"/>
        </w:rPr>
        <w:t>てくださ</w:t>
      </w:r>
      <w:r w:rsidR="00065A56" w:rsidRPr="00942BE9">
        <w:rPr>
          <w:rFonts w:ascii="HGSｺﾞｼｯｸM" w:eastAsia="HGSｺﾞｼｯｸM" w:hAnsi="ＭＳ Ｐゴシック" w:cs="ＭＳ Ｐゴシック" w:hint="eastAsia"/>
          <w:color w:val="000000"/>
          <w:kern w:val="0"/>
          <w:sz w:val="18"/>
          <w:szCs w:val="18"/>
        </w:rPr>
        <w:t>い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7F6247" w:rsidRPr="00942BE9" w14:paraId="51F5A385" w14:textId="77777777" w:rsidTr="00DF26A9">
        <w:trPr>
          <w:trHeight w:val="4042"/>
        </w:trPr>
        <w:tc>
          <w:tcPr>
            <w:tcW w:w="1418" w:type="dxa"/>
          </w:tcPr>
          <w:p w14:paraId="26615303" w14:textId="63672E36" w:rsidR="007F6247" w:rsidRPr="00942BE9" w:rsidRDefault="007F6247" w:rsidP="00942BE9">
            <w:pPr>
              <w:widowControl/>
              <w:spacing w:line="56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退会理由</w:t>
            </w:r>
          </w:p>
        </w:tc>
        <w:tc>
          <w:tcPr>
            <w:tcW w:w="7796" w:type="dxa"/>
          </w:tcPr>
          <w:p w14:paraId="5ABA4DE6" w14:textId="359475D9" w:rsidR="007F6247" w:rsidRPr="00942BE9" w:rsidRDefault="007F6247" w:rsidP="00DF26A9">
            <w:pPr>
              <w:widowControl/>
              <w:spacing w:line="56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749736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6A9"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病気　　　　　　</w:t>
            </w:r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479194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シルバー事業を通じて就職</w:t>
            </w:r>
          </w:p>
          <w:p w14:paraId="1EF02F4D" w14:textId="7EC2F76E" w:rsidR="007F6247" w:rsidRPr="00942BE9" w:rsidRDefault="007F6247" w:rsidP="00DF26A9">
            <w:pPr>
              <w:widowControl/>
              <w:spacing w:line="56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1639563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6A9"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その他で就職　　　</w:t>
            </w:r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1243181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死亡(</w:t>
            </w: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代理人氏名</w:t>
            </w:r>
          </w:p>
          <w:p w14:paraId="7F534CD9" w14:textId="34BB0DE4" w:rsidR="007F6247" w:rsidRPr="00942BE9" w:rsidRDefault="007F6247" w:rsidP="00DF26A9">
            <w:pPr>
              <w:widowControl/>
              <w:spacing w:line="56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899680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転居　　　　　　　</w:t>
            </w:r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1251243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希望する仕事なし</w:t>
            </w:r>
          </w:p>
          <w:p w14:paraId="39B823A8" w14:textId="4055C032" w:rsidR="007F6247" w:rsidRPr="00942BE9" w:rsidRDefault="007F6247" w:rsidP="00DF26A9">
            <w:pPr>
              <w:widowControl/>
              <w:spacing w:line="56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280502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就業機会なし　　　</w:t>
            </w:r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1434944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家庭の事情</w:t>
            </w:r>
          </w:p>
          <w:p w14:paraId="683CC390" w14:textId="57801BCB" w:rsidR="007F6247" w:rsidRPr="00942BE9" w:rsidRDefault="007F6247" w:rsidP="00DF26A9">
            <w:pPr>
              <w:widowControl/>
              <w:spacing w:line="56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866023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6A9"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会費未納　　　　　</w:t>
            </w:r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1124037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加齢</w:t>
            </w:r>
          </w:p>
          <w:p w14:paraId="7E275BDA" w14:textId="4E7BE6FE" w:rsidR="007F6247" w:rsidRPr="00942BE9" w:rsidRDefault="007F6247" w:rsidP="00DF26A9">
            <w:pPr>
              <w:widowControl/>
              <w:spacing w:line="56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1647572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他団体等への加入　</w:t>
            </w:r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1277640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センター運営に対する不満</w:t>
            </w:r>
          </w:p>
          <w:p w14:paraId="7EBA73B3" w14:textId="4FD686F6" w:rsidR="007F6247" w:rsidRPr="00942BE9" w:rsidRDefault="007F6247" w:rsidP="00DF26A9">
            <w:pPr>
              <w:widowControl/>
              <w:spacing w:line="56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1827506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未回答（不明）　　　　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1217964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その他</w:t>
            </w:r>
          </w:p>
        </w:tc>
      </w:tr>
      <w:tr w:rsidR="007F6247" w:rsidRPr="00942BE9" w14:paraId="3A5599C9" w14:textId="77777777" w:rsidTr="00DF26A9">
        <w:trPr>
          <w:trHeight w:val="699"/>
        </w:trPr>
        <w:tc>
          <w:tcPr>
            <w:tcW w:w="1418" w:type="dxa"/>
          </w:tcPr>
          <w:p w14:paraId="578F0B25" w14:textId="4A755DDF" w:rsidR="007F6247" w:rsidRPr="00942BE9" w:rsidRDefault="007F6247" w:rsidP="00942BE9">
            <w:pPr>
              <w:widowControl/>
              <w:spacing w:line="56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添 付 物</w:t>
            </w:r>
          </w:p>
        </w:tc>
        <w:tc>
          <w:tcPr>
            <w:tcW w:w="7796" w:type="dxa"/>
          </w:tcPr>
          <w:p w14:paraId="25AB5E83" w14:textId="5F2512BE" w:rsidR="007F6247" w:rsidRPr="00942BE9" w:rsidRDefault="0007571B" w:rsidP="00DF26A9">
            <w:pPr>
              <w:widowControl/>
              <w:spacing w:line="56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433595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247"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F6247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会員証</w:t>
            </w:r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7F6247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1469402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6247"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F6247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紛失)</w:t>
            </w:r>
            <w:r w:rsidR="007F6247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 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2099747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26A9"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7F6247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>会員規程集</w:t>
            </w:r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color w:val="000000"/>
                  <w:kern w:val="0"/>
                  <w:sz w:val="28"/>
                  <w:szCs w:val="28"/>
                </w:rPr>
                <w:id w:val="-1691222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5D3" w:rsidRPr="00942BE9">
                  <w:rPr>
                    <w:rFonts w:ascii="Segoe UI Symbol" w:eastAsia="HGSｺﾞｼｯｸM" w:hAnsi="Segoe UI Symbol" w:cs="Segoe UI Symbol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745D3"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紛失)</w:t>
            </w:r>
          </w:p>
        </w:tc>
      </w:tr>
    </w:tbl>
    <w:p w14:paraId="072C4680" w14:textId="7B6846B7" w:rsidR="00F745D3" w:rsidRPr="00942BE9" w:rsidRDefault="00F745D3" w:rsidP="00CF69D4">
      <w:pPr>
        <w:widowControl/>
        <w:spacing w:line="400" w:lineRule="exact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</w:p>
    <w:p w14:paraId="5F7B2492" w14:textId="7E3E6743" w:rsidR="00F745D3" w:rsidRPr="00942BE9" w:rsidRDefault="00F745D3" w:rsidP="00CF69D4">
      <w:pPr>
        <w:widowControl/>
        <w:spacing w:line="400" w:lineRule="exact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  <w:r w:rsidRPr="00942BE9">
        <w:rPr>
          <w:rFonts w:ascii="HGSｺﾞｼｯｸM" w:eastAsia="HGSｺﾞｼｯｸM" w:hAnsi="ＭＳ Ｐゴシック" w:cs="ＭＳ Ｐゴシック" w:hint="eastAsia"/>
          <w:color w:val="000000"/>
          <w:kern w:val="0"/>
          <w:sz w:val="28"/>
          <w:szCs w:val="28"/>
        </w:rPr>
        <w:t>・退会時に必ずご提出ください。（ＦＡＸ・郵送可）</w:t>
      </w:r>
    </w:p>
    <w:p w14:paraId="3D37F2B2" w14:textId="33DFDB95" w:rsidR="00065A56" w:rsidRPr="00942BE9" w:rsidRDefault="00F745D3" w:rsidP="00CF69D4">
      <w:pPr>
        <w:widowControl/>
        <w:spacing w:line="400" w:lineRule="exact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  <w:r w:rsidRPr="00942BE9">
        <w:rPr>
          <w:rFonts w:ascii="HGSｺﾞｼｯｸM" w:eastAsia="HGSｺﾞｼｯｸM" w:hAnsi="ＭＳ Ｐゴシック" w:cs="ＭＳ Ｐゴシック" w:hint="eastAsia"/>
          <w:color w:val="000000"/>
          <w:kern w:val="0"/>
          <w:sz w:val="28"/>
          <w:szCs w:val="28"/>
        </w:rPr>
        <w:t>・会員証と会員規程集をご返却ください。</w:t>
      </w:r>
    </w:p>
    <w:p w14:paraId="349A2D87" w14:textId="2DF7B88C" w:rsidR="00942BE9" w:rsidRPr="00942BE9" w:rsidRDefault="00942BE9" w:rsidP="00CF69D4">
      <w:pPr>
        <w:widowControl/>
        <w:spacing w:line="400" w:lineRule="exact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  <w:r w:rsidRPr="00942BE9">
        <w:rPr>
          <w:rFonts w:ascii="HGSｺﾞｼｯｸM" w:eastAsia="HGSｺﾞｼｯｸM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F4AE" wp14:editId="1987A36B">
                <wp:simplePos x="0" y="0"/>
                <wp:positionH relativeFrom="column">
                  <wp:posOffset>-5080</wp:posOffset>
                </wp:positionH>
                <wp:positionV relativeFrom="paragraph">
                  <wp:posOffset>215265</wp:posOffset>
                </wp:positionV>
                <wp:extent cx="3019425" cy="1047750"/>
                <wp:effectExtent l="0" t="0" r="28575" b="19050"/>
                <wp:wrapNone/>
                <wp:docPr id="20" name="四角形: 角を丸くする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47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A4924" w14:textId="77777777" w:rsidR="00DF26A9" w:rsidRPr="00942BE9" w:rsidRDefault="00DF26A9" w:rsidP="007F6247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2B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light1"/>
                                <w:sz w:val="24"/>
                                <w:szCs w:val="24"/>
                              </w:rPr>
                              <w:t>ＦＡＸ　０７６－２４６－７０６７</w:t>
                            </w:r>
                          </w:p>
                          <w:p w14:paraId="1C24E197" w14:textId="77777777" w:rsidR="00DF26A9" w:rsidRPr="00942BE9" w:rsidRDefault="00DF26A9" w:rsidP="007F6247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42B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light1"/>
                                <w:sz w:val="24"/>
                                <w:szCs w:val="24"/>
                              </w:rPr>
                              <w:t>ＴＥＬ　０７６－２９４－８３０３</w:t>
                            </w:r>
                          </w:p>
                          <w:p w14:paraId="4DEF2CD4" w14:textId="77777777" w:rsidR="00DF26A9" w:rsidRPr="00942BE9" w:rsidRDefault="00DF26A9" w:rsidP="007F6247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42B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light1"/>
                                <w:sz w:val="24"/>
                                <w:szCs w:val="24"/>
                              </w:rPr>
                              <w:t>〒921-8821野々市市白山町8-15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8F4AE" id="四角形: 角を丸くする 20" o:spid="_x0000_s1026" style="position:absolute;left:0;text-align:left;margin-left:-.4pt;margin-top:16.95pt;width:237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" fillcolor="gray [1629]" strokecolor="#1f3763 [1604]" strokeweight="1pt">
                <v:stroke joinstyle="miter"/>
                <v:textbox inset=",0,,0">
                  <w:txbxContent>
                    <w:p w14:paraId="688A4924" w14:textId="77777777" w:rsidR="00DF26A9" w:rsidRPr="00942BE9" w:rsidRDefault="00DF26A9" w:rsidP="007F6247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kern w:val="0"/>
                          <w:sz w:val="24"/>
                          <w:szCs w:val="24"/>
                        </w:rPr>
                      </w:pPr>
                      <w:r w:rsidRPr="00942BE9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light1"/>
                          <w:sz w:val="24"/>
                          <w:szCs w:val="24"/>
                        </w:rPr>
                        <w:t>ＦＡＸ　０７６－２４６－７０６７</w:t>
                      </w:r>
                    </w:p>
                    <w:p w14:paraId="1C24E197" w14:textId="77777777" w:rsidR="00DF26A9" w:rsidRPr="00942BE9" w:rsidRDefault="00DF26A9" w:rsidP="007F6247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942BE9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light1"/>
                          <w:sz w:val="24"/>
                          <w:szCs w:val="24"/>
                        </w:rPr>
                        <w:t>ＴＥＬ　０７６－２９４－８３０３</w:t>
                      </w:r>
                    </w:p>
                    <w:p w14:paraId="4DEF2CD4" w14:textId="77777777" w:rsidR="00DF26A9" w:rsidRPr="00942BE9" w:rsidRDefault="00DF26A9" w:rsidP="007F6247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942BE9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light1"/>
                          <w:sz w:val="24"/>
                          <w:szCs w:val="24"/>
                        </w:rPr>
                        <w:t>〒921-8821野々市市白山町8-15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4539" w:type="dxa"/>
        <w:tblInd w:w="481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7"/>
      </w:tblGrid>
      <w:tr w:rsidR="00942BE9" w:rsidRPr="00942BE9" w14:paraId="04661982" w14:textId="77777777" w:rsidTr="008D7092">
        <w:tc>
          <w:tcPr>
            <w:tcW w:w="4539" w:type="dxa"/>
            <w:gridSpan w:val="4"/>
            <w:shd w:val="clear" w:color="auto" w:fill="D0CECE" w:themeFill="background2" w:themeFillShade="E6"/>
          </w:tcPr>
          <w:p w14:paraId="6878FBF0" w14:textId="362A9AFB" w:rsidR="00942BE9" w:rsidRPr="00942BE9" w:rsidRDefault="00942BE9" w:rsidP="00942BE9">
            <w:pPr>
              <w:widowControl/>
              <w:spacing w:line="24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事務局処理欄</w:t>
            </w:r>
          </w:p>
        </w:tc>
      </w:tr>
      <w:tr w:rsidR="00DF26A9" w:rsidRPr="00942BE9" w14:paraId="4B61FBAD" w14:textId="77777777" w:rsidTr="00942BE9">
        <w:tc>
          <w:tcPr>
            <w:tcW w:w="1134" w:type="dxa"/>
          </w:tcPr>
          <w:p w14:paraId="5BED323E" w14:textId="69F1A4CF" w:rsidR="00DF26A9" w:rsidRPr="00942BE9" w:rsidRDefault="00942BE9" w:rsidP="00942BE9">
            <w:pPr>
              <w:widowControl/>
              <w:spacing w:line="24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理事長</w:t>
            </w:r>
          </w:p>
        </w:tc>
        <w:tc>
          <w:tcPr>
            <w:tcW w:w="1134" w:type="dxa"/>
          </w:tcPr>
          <w:p w14:paraId="35AD6032" w14:textId="67C7FD83" w:rsidR="00DF26A9" w:rsidRPr="00942BE9" w:rsidRDefault="00942BE9" w:rsidP="00942BE9">
            <w:pPr>
              <w:widowControl/>
              <w:spacing w:line="24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事務局長</w:t>
            </w:r>
          </w:p>
        </w:tc>
        <w:tc>
          <w:tcPr>
            <w:tcW w:w="1134" w:type="dxa"/>
          </w:tcPr>
          <w:p w14:paraId="575038AD" w14:textId="120605E1" w:rsidR="00DF26A9" w:rsidRPr="00942BE9" w:rsidRDefault="00942BE9" w:rsidP="00942BE9">
            <w:pPr>
              <w:widowControl/>
              <w:spacing w:line="24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入力</w:t>
            </w:r>
          </w:p>
        </w:tc>
        <w:tc>
          <w:tcPr>
            <w:tcW w:w="1137" w:type="dxa"/>
          </w:tcPr>
          <w:p w14:paraId="3B9B2EDF" w14:textId="69D36918" w:rsidR="00DF26A9" w:rsidRPr="00942BE9" w:rsidRDefault="00942BE9" w:rsidP="00942BE9">
            <w:pPr>
              <w:widowControl/>
              <w:spacing w:line="240" w:lineRule="exact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942BE9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退会受付</w:t>
            </w:r>
          </w:p>
        </w:tc>
      </w:tr>
      <w:tr w:rsidR="00DF26A9" w:rsidRPr="00942BE9" w14:paraId="11DA28F3" w14:textId="77777777" w:rsidTr="00497D53">
        <w:trPr>
          <w:trHeight w:val="671"/>
        </w:trPr>
        <w:tc>
          <w:tcPr>
            <w:tcW w:w="1134" w:type="dxa"/>
          </w:tcPr>
          <w:p w14:paraId="0900ED73" w14:textId="77777777" w:rsidR="00DF26A9" w:rsidRPr="00942BE9" w:rsidRDefault="00DF26A9" w:rsidP="00CF69D4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A200D7" w14:textId="77777777" w:rsidR="00DF26A9" w:rsidRPr="00942BE9" w:rsidRDefault="00DF26A9" w:rsidP="00CF69D4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06E416" w14:textId="77777777" w:rsidR="00DF26A9" w:rsidRPr="00942BE9" w:rsidRDefault="00DF26A9" w:rsidP="00CF69D4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</w:tcPr>
          <w:p w14:paraId="186911BC" w14:textId="77777777" w:rsidR="00DF26A9" w:rsidRPr="00942BE9" w:rsidRDefault="00DF26A9" w:rsidP="00CF69D4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F26A9" w:rsidRPr="00942BE9" w14:paraId="3EA7DF06" w14:textId="77777777" w:rsidTr="00497D53">
        <w:trPr>
          <w:trHeight w:val="397"/>
        </w:trPr>
        <w:tc>
          <w:tcPr>
            <w:tcW w:w="1134" w:type="dxa"/>
          </w:tcPr>
          <w:p w14:paraId="7961A8F9" w14:textId="77777777" w:rsidR="00DF26A9" w:rsidRPr="00942BE9" w:rsidRDefault="00DF26A9" w:rsidP="00CF69D4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9C493A" w14:textId="77777777" w:rsidR="00DF26A9" w:rsidRPr="00942BE9" w:rsidRDefault="00DF26A9" w:rsidP="00CF69D4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B1F7C9" w14:textId="77777777" w:rsidR="00DF26A9" w:rsidRPr="00942BE9" w:rsidRDefault="00DF26A9" w:rsidP="00CF69D4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67B98F6" w14:textId="77777777" w:rsidR="00DF26A9" w:rsidRPr="00942BE9" w:rsidRDefault="00DF26A9" w:rsidP="00CF69D4">
            <w:pPr>
              <w:widowControl/>
              <w:spacing w:line="4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B114509" w14:textId="77777777" w:rsidR="00DF26A9" w:rsidRPr="00942BE9" w:rsidRDefault="00DF26A9" w:rsidP="00942BE9">
      <w:pPr>
        <w:widowControl/>
        <w:spacing w:line="400" w:lineRule="exact"/>
        <w:rPr>
          <w:rFonts w:ascii="HGSｺﾞｼｯｸM" w:eastAsia="HGSｺﾞｼｯｸM" w:hAnsi="ＭＳ Ｐゴシック" w:cs="ＭＳ Ｐゴシック"/>
          <w:color w:val="000000"/>
          <w:kern w:val="0"/>
          <w:sz w:val="28"/>
          <w:szCs w:val="28"/>
        </w:rPr>
      </w:pPr>
    </w:p>
    <w:sectPr w:rsidR="00DF26A9" w:rsidRPr="00942BE9" w:rsidSect="00942BE9">
      <w:pgSz w:w="11906" w:h="16838"/>
      <w:pgMar w:top="1418" w:right="113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CD6E" w14:textId="77777777" w:rsidR="00C75C7C" w:rsidRDefault="00C75C7C" w:rsidP="00FF472F">
      <w:r>
        <w:separator/>
      </w:r>
    </w:p>
  </w:endnote>
  <w:endnote w:type="continuationSeparator" w:id="0">
    <w:p w14:paraId="243906F2" w14:textId="77777777" w:rsidR="00C75C7C" w:rsidRDefault="00C75C7C" w:rsidP="00FF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2E0E" w14:textId="77777777" w:rsidR="00C75C7C" w:rsidRDefault="00C75C7C" w:rsidP="00FF472F">
      <w:r>
        <w:separator/>
      </w:r>
    </w:p>
  </w:footnote>
  <w:footnote w:type="continuationSeparator" w:id="0">
    <w:p w14:paraId="0BE24B26" w14:textId="77777777" w:rsidR="00C75C7C" w:rsidRDefault="00C75C7C" w:rsidP="00FF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56"/>
    <w:rsid w:val="00065A56"/>
    <w:rsid w:val="0007571B"/>
    <w:rsid w:val="001D0F0B"/>
    <w:rsid w:val="002A5599"/>
    <w:rsid w:val="002A796B"/>
    <w:rsid w:val="00472537"/>
    <w:rsid w:val="00481763"/>
    <w:rsid w:val="00497D53"/>
    <w:rsid w:val="00584C1F"/>
    <w:rsid w:val="007F4105"/>
    <w:rsid w:val="007F6247"/>
    <w:rsid w:val="008D7092"/>
    <w:rsid w:val="00942BE9"/>
    <w:rsid w:val="00A82C38"/>
    <w:rsid w:val="00C75C7C"/>
    <w:rsid w:val="00CC0A81"/>
    <w:rsid w:val="00CF69D4"/>
    <w:rsid w:val="00DF26A9"/>
    <w:rsid w:val="00F745D3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2090F"/>
  <w15:chartTrackingRefBased/>
  <w15:docId w15:val="{1CA8D430-5B9B-492B-AAF2-9135297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2C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72F"/>
  </w:style>
  <w:style w:type="paragraph" w:styleId="a8">
    <w:name w:val="footer"/>
    <w:basedOn w:val="a"/>
    <w:link w:val="a9"/>
    <w:uiPriority w:val="99"/>
    <w:unhideWhenUsed/>
    <w:rsid w:val="00FF4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野々市市シルバー人材センター</cp:lastModifiedBy>
  <cp:revision>7</cp:revision>
  <cp:lastPrinted>2020-06-26T03:36:00Z</cp:lastPrinted>
  <dcterms:created xsi:type="dcterms:W3CDTF">2020-06-29T06:20:00Z</dcterms:created>
  <dcterms:modified xsi:type="dcterms:W3CDTF">2022-07-05T04:22:00Z</dcterms:modified>
</cp:coreProperties>
</file>